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1C11" w14:textId="77777777" w:rsidR="00043180" w:rsidRPr="00641B13" w:rsidRDefault="00043180" w:rsidP="00733BD0">
      <w:pPr>
        <w:pStyle w:val="Titre9"/>
        <w:jc w:val="center"/>
        <w:rPr>
          <w:rFonts w:ascii="Calibri" w:hAnsi="Calibri" w:cs="Calibri"/>
          <w:sz w:val="28"/>
          <w:szCs w:val="28"/>
        </w:rPr>
      </w:pPr>
      <w:r w:rsidRPr="00641B13">
        <w:rPr>
          <w:rFonts w:ascii="Calibri" w:hAnsi="Calibri" w:cs="Calibri"/>
          <w:sz w:val="28"/>
          <w:szCs w:val="28"/>
        </w:rPr>
        <w:t>FICHE DE PRESENTATION DE LA SOCIETE</w:t>
      </w:r>
    </w:p>
    <w:p w14:paraId="6794990E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4AC0A8F8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  <w:szCs w:val="22"/>
        </w:rPr>
      </w:pPr>
      <w:r w:rsidRPr="00641B13">
        <w:rPr>
          <w:rFonts w:ascii="Calibri" w:hAnsi="Calibri" w:cs="Calibri"/>
          <w:b/>
          <w:sz w:val="22"/>
          <w:szCs w:val="22"/>
        </w:rPr>
        <w:t>Raison Sociale :</w:t>
      </w:r>
    </w:p>
    <w:p w14:paraId="5C1F07BC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tbl>
      <w:tblPr>
        <w:tblW w:w="0" w:type="auto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733BD0" w:rsidRPr="00641B13" w14:paraId="3566A3EA" w14:textId="77777777" w:rsidTr="00F83C80">
        <w:tc>
          <w:tcPr>
            <w:tcW w:w="4395" w:type="dxa"/>
            <w:vAlign w:val="center"/>
          </w:tcPr>
          <w:p w14:paraId="2D78A8BD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641B13">
              <w:rPr>
                <w:rFonts w:ascii="Calibri" w:hAnsi="Calibri" w:cs="Calibri"/>
                <w:b/>
                <w:sz w:val="10"/>
                <w:szCs w:val="10"/>
              </w:rPr>
              <w:br/>
            </w:r>
          </w:p>
          <w:p w14:paraId="08EE34A7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3DAB1928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67F0E281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1F2E59F0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Siège Social</w:t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  <w:t xml:space="preserve">: </w:t>
      </w:r>
    </w:p>
    <w:p w14:paraId="503D1551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Adresse postale</w:t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  <w:t xml:space="preserve">: </w:t>
      </w:r>
    </w:p>
    <w:p w14:paraId="5267A90E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Téléphone</w:t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  <w:t xml:space="preserve">: </w:t>
      </w:r>
    </w:p>
    <w:p w14:paraId="6DCD55C0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Date de création</w:t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  <w:t xml:space="preserve">: </w:t>
      </w:r>
    </w:p>
    <w:p w14:paraId="795F9484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62D19033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Capital</w:t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  <w:t xml:space="preserve">:  </w:t>
      </w:r>
    </w:p>
    <w:p w14:paraId="1C95E54C" w14:textId="77777777" w:rsidR="00733BD0" w:rsidRPr="00641B13" w:rsidRDefault="00733BD0" w:rsidP="00733BD0">
      <w:pPr>
        <w:ind w:right="-427"/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  <w:t xml:space="preserve">: </w:t>
      </w:r>
    </w:p>
    <w:p w14:paraId="3D8A563F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  <w:r w:rsidRPr="00641B13">
        <w:rPr>
          <w:rFonts w:ascii="Calibri" w:hAnsi="Calibri" w:cs="Calibri"/>
          <w:b/>
          <w:sz w:val="22"/>
        </w:rPr>
        <w:t>Principaux responsables et correspondants</w:t>
      </w:r>
      <w:r w:rsidRPr="00641B13">
        <w:rPr>
          <w:rFonts w:ascii="Calibri" w:hAnsi="Calibri" w:cs="Calibri"/>
          <w:sz w:val="22"/>
        </w:rPr>
        <w:t> :</w:t>
      </w:r>
    </w:p>
    <w:p w14:paraId="7F1B8D38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5F05917B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ACTIVITES :</w:t>
      </w:r>
    </w:p>
    <w:p w14:paraId="73AB0A80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03BEC325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Historique de la société :</w:t>
      </w:r>
    </w:p>
    <w:p w14:paraId="4851129F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0"/>
          <w:szCs w:val="20"/>
        </w:rPr>
      </w:pPr>
    </w:p>
    <w:p w14:paraId="69442FBB" w14:textId="77777777" w:rsidR="00733BD0" w:rsidRPr="00641B13" w:rsidRDefault="00733BD0" w:rsidP="00733BD0">
      <w:pPr>
        <w:jc w:val="both"/>
        <w:rPr>
          <w:rFonts w:ascii="Calibri" w:hAnsi="Calibri" w:cs="Calibri"/>
        </w:rPr>
      </w:pPr>
    </w:p>
    <w:p w14:paraId="77E80E31" w14:textId="77777777" w:rsidR="00733BD0" w:rsidRPr="00641B13" w:rsidRDefault="00733BD0" w:rsidP="00733BD0">
      <w:pPr>
        <w:jc w:val="both"/>
        <w:rPr>
          <w:rFonts w:ascii="Calibri" w:hAnsi="Calibri" w:cs="Calibri"/>
        </w:rPr>
      </w:pPr>
    </w:p>
    <w:p w14:paraId="1C757845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6193BC51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  <w:r w:rsidRPr="00641B13">
        <w:rPr>
          <w:rFonts w:ascii="Calibri" w:hAnsi="Calibri" w:cs="Calibri"/>
          <w:b/>
          <w:sz w:val="22"/>
        </w:rPr>
        <w:t>Usine :</w:t>
      </w:r>
    </w:p>
    <w:p w14:paraId="7BAC53AD" w14:textId="77777777" w:rsidR="00733BD0" w:rsidRPr="00641B13" w:rsidRDefault="00733BD0" w:rsidP="00733BD0">
      <w:pPr>
        <w:pStyle w:val="Corpsdetexte"/>
        <w:jc w:val="both"/>
        <w:rPr>
          <w:rFonts w:ascii="Calibri" w:hAnsi="Calibri" w:cs="Calibri"/>
          <w:b w:val="0"/>
          <w:bCs w:val="0"/>
          <w:sz w:val="24"/>
        </w:rPr>
      </w:pPr>
    </w:p>
    <w:p w14:paraId="1D131567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0028C625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374635FC" w14:textId="77777777" w:rsidR="00733BD0" w:rsidRPr="00641B13" w:rsidRDefault="00733BD0" w:rsidP="00733BD0">
      <w:pPr>
        <w:pStyle w:val="Titre8"/>
        <w:jc w:val="both"/>
        <w:rPr>
          <w:rFonts w:ascii="Calibri" w:hAnsi="Calibri" w:cs="Calibri"/>
        </w:rPr>
      </w:pPr>
      <w:r w:rsidRPr="00641B13">
        <w:rPr>
          <w:rFonts w:ascii="Calibri" w:hAnsi="Calibri" w:cs="Calibri"/>
        </w:rPr>
        <w:t>Centre ou laboratoires de R&amp;D</w:t>
      </w:r>
    </w:p>
    <w:p w14:paraId="1B91D566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44B46B8B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588E83E5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Principales filiales (produits ou zones géographiques)</w:t>
      </w:r>
    </w:p>
    <w:p w14:paraId="6E66BE35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  <w:gridCol w:w="2515"/>
      </w:tblGrid>
      <w:tr w:rsidR="00733BD0" w:rsidRPr="00641B13" w14:paraId="779EDC46" w14:textId="77777777">
        <w:tc>
          <w:tcPr>
            <w:tcW w:w="2515" w:type="dxa"/>
            <w:tcBorders>
              <w:bottom w:val="single" w:sz="4" w:space="0" w:color="auto"/>
            </w:tcBorders>
          </w:tcPr>
          <w:p w14:paraId="769BE52C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sz w:val="22"/>
              </w:rPr>
            </w:pPr>
            <w:r w:rsidRPr="00641B13">
              <w:rPr>
                <w:rFonts w:ascii="Calibri" w:hAnsi="Calibri" w:cs="Calibri"/>
                <w:sz w:val="22"/>
              </w:rPr>
              <w:t>Raison sociale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5B3B4CE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sz w:val="22"/>
              </w:rPr>
            </w:pPr>
            <w:r w:rsidRPr="00641B13">
              <w:rPr>
                <w:rFonts w:ascii="Calibri" w:hAnsi="Calibri" w:cs="Calibri"/>
                <w:sz w:val="22"/>
              </w:rPr>
              <w:t>Composition du capital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A2C2B5C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sz w:val="22"/>
              </w:rPr>
            </w:pPr>
            <w:r w:rsidRPr="00641B13">
              <w:rPr>
                <w:rFonts w:ascii="Calibri" w:hAnsi="Calibri" w:cs="Calibri"/>
                <w:sz w:val="22"/>
              </w:rPr>
              <w:t>personnel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B88512C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sz w:val="22"/>
              </w:rPr>
            </w:pPr>
            <w:r w:rsidRPr="00641B13">
              <w:rPr>
                <w:rFonts w:ascii="Calibri" w:hAnsi="Calibri" w:cs="Calibri"/>
                <w:sz w:val="22"/>
              </w:rPr>
              <w:t>commentaire</w:t>
            </w:r>
          </w:p>
        </w:tc>
      </w:tr>
      <w:tr w:rsidR="00733BD0" w:rsidRPr="00641B13" w14:paraId="2FE84F87" w14:textId="77777777">
        <w:tc>
          <w:tcPr>
            <w:tcW w:w="2515" w:type="dxa"/>
            <w:tcBorders>
              <w:bottom w:val="single" w:sz="6" w:space="0" w:color="auto"/>
              <w:right w:val="single" w:sz="6" w:space="0" w:color="auto"/>
              <w:tr2bl w:val="nil"/>
            </w:tcBorders>
          </w:tcPr>
          <w:p w14:paraId="24755AB9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</w:tcPr>
          <w:p w14:paraId="45263742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</w:tcPr>
          <w:p w14:paraId="6622C6D3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15" w:type="dxa"/>
            <w:tcBorders>
              <w:left w:val="single" w:sz="6" w:space="0" w:color="auto"/>
              <w:bottom w:val="single" w:sz="6" w:space="0" w:color="auto"/>
              <w:tr2bl w:val="nil"/>
            </w:tcBorders>
          </w:tcPr>
          <w:p w14:paraId="5F328369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33BD0" w:rsidRPr="00641B13" w14:paraId="0454D9E7" w14:textId="77777777">
        <w:tc>
          <w:tcPr>
            <w:tcW w:w="2515" w:type="dxa"/>
            <w:tcBorders>
              <w:top w:val="single" w:sz="6" w:space="0" w:color="auto"/>
              <w:right w:val="single" w:sz="6" w:space="0" w:color="auto"/>
              <w:tr2bl w:val="nil"/>
            </w:tcBorders>
          </w:tcPr>
          <w:p w14:paraId="7E3FB599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</w:tcPr>
          <w:p w14:paraId="6D269A54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</w:tcPr>
          <w:p w14:paraId="7CFB6A25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tr2bl w:val="nil"/>
            </w:tcBorders>
          </w:tcPr>
          <w:p w14:paraId="5424015B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46381E3A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71EC7075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16A32D18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  <w:r w:rsidRPr="00641B13">
        <w:rPr>
          <w:rFonts w:ascii="Calibri" w:hAnsi="Calibri" w:cs="Calibri"/>
          <w:b/>
          <w:sz w:val="22"/>
        </w:rPr>
        <w:t>Personnel :</w:t>
      </w:r>
    </w:p>
    <w:p w14:paraId="0D05BD7A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304296F0" w14:textId="77777777" w:rsidR="00733BD0" w:rsidRPr="00641B13" w:rsidRDefault="00733BD0" w:rsidP="00733BD0">
      <w:pPr>
        <w:jc w:val="both"/>
        <w:rPr>
          <w:rFonts w:ascii="Calibri" w:hAnsi="Calibri" w:cs="Calibri"/>
        </w:rPr>
      </w:pPr>
    </w:p>
    <w:p w14:paraId="05A52FB6" w14:textId="77777777" w:rsidR="00733BD0" w:rsidRPr="00641B13" w:rsidRDefault="00733BD0" w:rsidP="00733BD0">
      <w:pPr>
        <w:jc w:val="both"/>
        <w:rPr>
          <w:rFonts w:ascii="Calibri" w:hAnsi="Calibri" w:cs="Calibri"/>
          <w:sz w:val="16"/>
          <w:szCs w:val="16"/>
        </w:rPr>
      </w:pPr>
      <w:r w:rsidRPr="00641B13">
        <w:rPr>
          <w:rFonts w:ascii="Calibri" w:hAnsi="Calibri" w:cs="Calibri"/>
          <w:b/>
        </w:rPr>
        <w:t>Principales Références : (éventuellement par produits, par pays)</w:t>
      </w:r>
    </w:p>
    <w:p w14:paraId="2D240746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5A37DE12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Dépenses de R &amp; D (en euros) :</w:t>
      </w:r>
    </w:p>
    <w:p w14:paraId="2C4F49FB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78D5FC2B" w14:textId="77777777" w:rsidR="00733BD0" w:rsidRPr="00641B13" w:rsidRDefault="00733BD0" w:rsidP="00733BD0">
      <w:pPr>
        <w:tabs>
          <w:tab w:val="left" w:pos="6663"/>
        </w:tabs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Concurrents :</w:t>
      </w:r>
    </w:p>
    <w:p w14:paraId="44380398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  <w:gridCol w:w="2515"/>
      </w:tblGrid>
      <w:tr w:rsidR="00733BD0" w:rsidRPr="00641B13" w14:paraId="5B631935" w14:textId="77777777">
        <w:tc>
          <w:tcPr>
            <w:tcW w:w="2515" w:type="dxa"/>
            <w:vAlign w:val="center"/>
          </w:tcPr>
          <w:p w14:paraId="33EEAF5E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NOM</w:t>
            </w:r>
          </w:p>
        </w:tc>
        <w:tc>
          <w:tcPr>
            <w:tcW w:w="2515" w:type="dxa"/>
            <w:vAlign w:val="center"/>
          </w:tcPr>
          <w:p w14:paraId="66CA781F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NATIONALITE</w:t>
            </w:r>
          </w:p>
        </w:tc>
        <w:tc>
          <w:tcPr>
            <w:tcW w:w="2515" w:type="dxa"/>
            <w:vAlign w:val="center"/>
          </w:tcPr>
          <w:p w14:paraId="006F2857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SUR QUEL</w:t>
            </w:r>
          </w:p>
          <w:p w14:paraId="436B345F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PRODUIT/MARCHE</w:t>
            </w:r>
          </w:p>
        </w:tc>
        <w:tc>
          <w:tcPr>
            <w:tcW w:w="2515" w:type="dxa"/>
            <w:vAlign w:val="center"/>
          </w:tcPr>
          <w:p w14:paraId="02C50525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Positionnement par rapport aux concurrents</w:t>
            </w:r>
          </w:p>
        </w:tc>
      </w:tr>
      <w:tr w:rsidR="00733BD0" w:rsidRPr="00641B13" w14:paraId="3A88DC36" w14:textId="77777777">
        <w:tc>
          <w:tcPr>
            <w:tcW w:w="2515" w:type="dxa"/>
            <w:vAlign w:val="center"/>
          </w:tcPr>
          <w:p w14:paraId="03CAEC03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5" w:type="dxa"/>
            <w:vAlign w:val="center"/>
          </w:tcPr>
          <w:p w14:paraId="1ACCECD5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5" w:type="dxa"/>
            <w:vMerge w:val="restart"/>
            <w:vAlign w:val="center"/>
          </w:tcPr>
          <w:p w14:paraId="42A674A1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5" w:type="dxa"/>
            <w:vMerge w:val="restart"/>
            <w:vAlign w:val="center"/>
          </w:tcPr>
          <w:p w14:paraId="06D528BF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33BD0" w:rsidRPr="00641B13" w14:paraId="052F93EC" w14:textId="77777777">
        <w:tc>
          <w:tcPr>
            <w:tcW w:w="2515" w:type="dxa"/>
            <w:vAlign w:val="center"/>
          </w:tcPr>
          <w:p w14:paraId="2F74DFA1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5" w:type="dxa"/>
            <w:vAlign w:val="center"/>
          </w:tcPr>
          <w:p w14:paraId="31B3FF6D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5" w:type="dxa"/>
            <w:vMerge/>
          </w:tcPr>
          <w:p w14:paraId="615ACD91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5" w:type="dxa"/>
            <w:vMerge/>
          </w:tcPr>
          <w:p w14:paraId="738D0CC3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0D4A7A9C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7D4E7D26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472409C6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Produits concurrents :</w:t>
      </w:r>
    </w:p>
    <w:p w14:paraId="4C97CB38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765BF876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4157ADE5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5BB6FABD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Chiffres d’affaires     : (en euros)</w:t>
      </w:r>
    </w:p>
    <w:p w14:paraId="15BE089E" w14:textId="282AB872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N correspond à l'exercice en cours au moment de la demande : N = 20</w:t>
      </w:r>
      <w:r w:rsidR="00043180" w:rsidRPr="00641B13">
        <w:rPr>
          <w:rFonts w:ascii="Calibri" w:hAnsi="Calibri" w:cs="Calibri"/>
          <w:b/>
          <w:sz w:val="22"/>
        </w:rPr>
        <w:t>2</w:t>
      </w:r>
      <w:r w:rsidR="00CC6467">
        <w:rPr>
          <w:rFonts w:ascii="Calibri" w:hAnsi="Calibri" w:cs="Calibri"/>
          <w:b/>
          <w:sz w:val="22"/>
        </w:rPr>
        <w:t>6</w:t>
      </w:r>
    </w:p>
    <w:p w14:paraId="365D54B7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544"/>
        <w:gridCol w:w="1545"/>
        <w:gridCol w:w="1545"/>
        <w:gridCol w:w="1545"/>
        <w:gridCol w:w="1545"/>
      </w:tblGrid>
      <w:tr w:rsidR="00043180" w:rsidRPr="00641B13" w14:paraId="44DDBCC3" w14:textId="77777777">
        <w:tc>
          <w:tcPr>
            <w:tcW w:w="2338" w:type="dxa"/>
          </w:tcPr>
          <w:p w14:paraId="3587B69D" w14:textId="77777777" w:rsidR="00043180" w:rsidRPr="00641B13" w:rsidRDefault="00043180" w:rsidP="00043180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4" w:type="dxa"/>
          </w:tcPr>
          <w:p w14:paraId="32757F7A" w14:textId="77777777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N-5</w:t>
            </w:r>
          </w:p>
          <w:p w14:paraId="60A82803" w14:textId="3E188539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20</w:t>
            </w:r>
            <w:r w:rsidR="000B1B18">
              <w:rPr>
                <w:rFonts w:ascii="Calibri" w:hAnsi="Calibri" w:cs="Calibri"/>
                <w:b/>
                <w:sz w:val="22"/>
              </w:rPr>
              <w:t>2</w:t>
            </w:r>
            <w:r w:rsidR="00CC6467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1545" w:type="dxa"/>
          </w:tcPr>
          <w:p w14:paraId="2E13D9E0" w14:textId="77777777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N-4</w:t>
            </w:r>
          </w:p>
          <w:p w14:paraId="4A9A3799" w14:textId="3330E48D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20</w:t>
            </w:r>
            <w:r w:rsidR="004C7B6F">
              <w:rPr>
                <w:rFonts w:ascii="Calibri" w:hAnsi="Calibri" w:cs="Calibri"/>
                <w:b/>
                <w:sz w:val="22"/>
              </w:rPr>
              <w:t>2</w:t>
            </w:r>
            <w:r w:rsidR="00CC6467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1545" w:type="dxa"/>
          </w:tcPr>
          <w:p w14:paraId="1953BE87" w14:textId="77777777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N-3</w:t>
            </w:r>
          </w:p>
          <w:p w14:paraId="3CC101A2" w14:textId="6801633D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20</w:t>
            </w:r>
            <w:r w:rsidR="0012088D">
              <w:rPr>
                <w:rFonts w:ascii="Calibri" w:hAnsi="Calibri" w:cs="Calibri"/>
                <w:b/>
                <w:sz w:val="22"/>
              </w:rPr>
              <w:t>2</w:t>
            </w:r>
            <w:r w:rsidR="00CC6467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1545" w:type="dxa"/>
          </w:tcPr>
          <w:p w14:paraId="53686D5B" w14:textId="77777777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N-2</w:t>
            </w:r>
          </w:p>
          <w:p w14:paraId="68381D2A" w14:textId="47891202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20</w:t>
            </w:r>
            <w:r w:rsidR="00D37C7A">
              <w:rPr>
                <w:rFonts w:ascii="Calibri" w:hAnsi="Calibri" w:cs="Calibri"/>
                <w:b/>
                <w:sz w:val="22"/>
              </w:rPr>
              <w:t>2</w:t>
            </w:r>
            <w:r w:rsidR="00CC6467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1545" w:type="dxa"/>
          </w:tcPr>
          <w:p w14:paraId="4BC3BDAE" w14:textId="77777777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N-1</w:t>
            </w:r>
          </w:p>
          <w:p w14:paraId="2F50ABDB" w14:textId="2F0EA9FC" w:rsidR="00043180" w:rsidRPr="00641B13" w:rsidRDefault="00043180" w:rsidP="0004318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20</w:t>
            </w:r>
            <w:r w:rsidR="00641B13" w:rsidRPr="00641B13">
              <w:rPr>
                <w:rFonts w:ascii="Calibri" w:hAnsi="Calibri" w:cs="Calibri"/>
                <w:b/>
                <w:sz w:val="22"/>
              </w:rPr>
              <w:t>2</w:t>
            </w:r>
            <w:r w:rsidR="00CC6467">
              <w:rPr>
                <w:rFonts w:ascii="Calibri" w:hAnsi="Calibri" w:cs="Calibri"/>
                <w:b/>
                <w:sz w:val="22"/>
              </w:rPr>
              <w:t>5</w:t>
            </w:r>
          </w:p>
        </w:tc>
      </w:tr>
      <w:tr w:rsidR="00733BD0" w:rsidRPr="00641B13" w14:paraId="1D7251D8" w14:textId="77777777">
        <w:tc>
          <w:tcPr>
            <w:tcW w:w="2338" w:type="dxa"/>
          </w:tcPr>
          <w:p w14:paraId="099F5444" w14:textId="77777777" w:rsidR="00733BD0" w:rsidRPr="00641B13" w:rsidRDefault="00733BD0" w:rsidP="00733BD0">
            <w:pPr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Global :</w:t>
            </w:r>
            <w:r w:rsidRPr="00641B13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Pr="00641B13">
              <w:rPr>
                <w:rFonts w:ascii="Calibri" w:hAnsi="Calibri" w:cs="Calibri"/>
                <w:b/>
                <w:i/>
                <w:sz w:val="22"/>
                <w:szCs w:val="22"/>
              </w:rPr>
              <w:t>Produits d’exploitation au bilan en K€</w:t>
            </w:r>
          </w:p>
        </w:tc>
        <w:tc>
          <w:tcPr>
            <w:tcW w:w="1544" w:type="dxa"/>
            <w:vAlign w:val="center"/>
          </w:tcPr>
          <w:p w14:paraId="40707CDC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3672DAB1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6F3C78D0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7DF3AC75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082C1019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33BD0" w:rsidRPr="00641B13" w14:paraId="05DD5032" w14:textId="77777777">
        <w:tc>
          <w:tcPr>
            <w:tcW w:w="2338" w:type="dxa"/>
          </w:tcPr>
          <w:p w14:paraId="45BA9F3D" w14:textId="12A6A012" w:rsidR="00733BD0" w:rsidRPr="00641B13" w:rsidRDefault="00733BD0" w:rsidP="00733BD0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 xml:space="preserve">Dont </w:t>
            </w:r>
            <w:r w:rsidR="00F83C80">
              <w:rPr>
                <w:rFonts w:ascii="Calibri" w:hAnsi="Calibri" w:cs="Calibri"/>
                <w:b/>
                <w:sz w:val="22"/>
              </w:rPr>
              <w:t>Energie</w:t>
            </w:r>
          </w:p>
        </w:tc>
        <w:tc>
          <w:tcPr>
            <w:tcW w:w="1544" w:type="dxa"/>
            <w:vAlign w:val="center"/>
          </w:tcPr>
          <w:p w14:paraId="237BC3D9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5E1529C2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6CEFCDB7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46B3E84E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7EE3D7DE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33BD0" w:rsidRPr="00641B13" w14:paraId="2B0D838B" w14:textId="77777777">
        <w:tc>
          <w:tcPr>
            <w:tcW w:w="2338" w:type="dxa"/>
          </w:tcPr>
          <w:p w14:paraId="165A3B0D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Dont Offshore</w:t>
            </w:r>
          </w:p>
        </w:tc>
        <w:tc>
          <w:tcPr>
            <w:tcW w:w="1544" w:type="dxa"/>
            <w:vAlign w:val="center"/>
          </w:tcPr>
          <w:p w14:paraId="1E980DA2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4A4FC443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712911F5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4FA2D91E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35702A24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33BD0" w:rsidRPr="00641B13" w14:paraId="5A0BA415" w14:textId="77777777">
        <w:tc>
          <w:tcPr>
            <w:tcW w:w="2338" w:type="dxa"/>
          </w:tcPr>
          <w:p w14:paraId="407C2484" w14:textId="3E0218AF" w:rsidR="00733BD0" w:rsidRPr="00641B13" w:rsidRDefault="00733BD0" w:rsidP="00733BD0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 xml:space="preserve">Dont </w:t>
            </w:r>
            <w:r w:rsidR="00F83C80">
              <w:rPr>
                <w:rFonts w:ascii="Calibri" w:hAnsi="Calibri" w:cs="Calibri"/>
                <w:b/>
                <w:sz w:val="22"/>
              </w:rPr>
              <w:t>E</w:t>
            </w:r>
            <w:r w:rsidRPr="00641B13">
              <w:rPr>
                <w:rFonts w:ascii="Calibri" w:hAnsi="Calibri" w:cs="Calibri"/>
                <w:b/>
                <w:sz w:val="22"/>
              </w:rPr>
              <w:t>xportations</w:t>
            </w:r>
          </w:p>
        </w:tc>
        <w:tc>
          <w:tcPr>
            <w:tcW w:w="1544" w:type="dxa"/>
            <w:vAlign w:val="center"/>
          </w:tcPr>
          <w:p w14:paraId="7591BE8E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73484F49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38168D8B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5440E83C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591A1E5C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0BA2B2B7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7BAEDE55" w14:textId="79B92C2B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 xml:space="preserve">Chiffre d’affaires </w:t>
      </w:r>
      <w:r w:rsidR="00F83C80">
        <w:rPr>
          <w:rFonts w:ascii="Calibri" w:hAnsi="Calibri" w:cs="Calibri"/>
          <w:b/>
          <w:sz w:val="22"/>
        </w:rPr>
        <w:t>énergie</w:t>
      </w:r>
      <w:r w:rsidRPr="00641B13">
        <w:rPr>
          <w:rFonts w:ascii="Calibri" w:hAnsi="Calibri" w:cs="Calibri"/>
          <w:b/>
          <w:sz w:val="22"/>
        </w:rPr>
        <w:t xml:space="preserve"> N-1 : </w:t>
      </w:r>
    </w:p>
    <w:p w14:paraId="7E946A7F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Par clients : français/étrangers RAS</w:t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</w:r>
      <w:r w:rsidRPr="00641B13">
        <w:rPr>
          <w:rFonts w:ascii="Calibri" w:hAnsi="Calibri" w:cs="Calibri"/>
          <w:b/>
          <w:sz w:val="22"/>
        </w:rPr>
        <w:tab/>
        <w:t>par pays/continents : RAS</w:t>
      </w:r>
    </w:p>
    <w:p w14:paraId="1EC681A6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40688C5B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05DD4ABD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  <w:r w:rsidRPr="00641B13">
        <w:rPr>
          <w:rFonts w:ascii="Calibri" w:hAnsi="Calibri" w:cs="Calibri"/>
          <w:b/>
          <w:sz w:val="22"/>
        </w:rPr>
        <w:t>Importance de la sous-traitance :</w:t>
      </w:r>
    </w:p>
    <w:p w14:paraId="1588F9AC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42DEFA20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p w14:paraId="7F2E71C4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  <w:szCs w:val="22"/>
        </w:rPr>
      </w:pPr>
      <w:r w:rsidRPr="00641B13">
        <w:rPr>
          <w:rFonts w:ascii="Calibri" w:hAnsi="Calibri" w:cs="Calibri"/>
          <w:b/>
          <w:sz w:val="22"/>
          <w:szCs w:val="22"/>
        </w:rPr>
        <w:t>Dépenses de R &amp; D (en euros) </w:t>
      </w:r>
    </w:p>
    <w:p w14:paraId="33CF6BBB" w14:textId="77777777" w:rsidR="00733BD0" w:rsidRPr="00641B13" w:rsidRDefault="00733BD0" w:rsidP="00733BD0">
      <w:pPr>
        <w:jc w:val="both"/>
        <w:rPr>
          <w:rFonts w:ascii="Calibri" w:hAnsi="Calibri" w:cs="Calibri"/>
          <w:b/>
          <w:sz w:val="22"/>
        </w:rPr>
      </w:pPr>
    </w:p>
    <w:tbl>
      <w:tblPr>
        <w:tblW w:w="8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488"/>
        <w:gridCol w:w="1488"/>
        <w:gridCol w:w="1488"/>
      </w:tblGrid>
      <w:tr w:rsidR="00733BD0" w:rsidRPr="00641B13" w14:paraId="09F8F780" w14:textId="77777777">
        <w:tc>
          <w:tcPr>
            <w:tcW w:w="3614" w:type="dxa"/>
            <w:tcBorders>
              <w:top w:val="nil"/>
              <w:left w:val="nil"/>
            </w:tcBorders>
          </w:tcPr>
          <w:p w14:paraId="3764C4C5" w14:textId="77777777" w:rsidR="00733BD0" w:rsidRPr="00641B13" w:rsidRDefault="00733BD0" w:rsidP="00733BD0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88" w:type="dxa"/>
          </w:tcPr>
          <w:p w14:paraId="2FDD7942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N-3</w:t>
            </w:r>
          </w:p>
          <w:p w14:paraId="5E819B96" w14:textId="5A8D7339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20</w:t>
            </w:r>
            <w:r w:rsidR="0012088D">
              <w:rPr>
                <w:rFonts w:ascii="Calibri" w:hAnsi="Calibri" w:cs="Calibri"/>
                <w:b/>
                <w:sz w:val="22"/>
              </w:rPr>
              <w:t>2</w:t>
            </w:r>
            <w:r w:rsidR="00CC6467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1488" w:type="dxa"/>
          </w:tcPr>
          <w:p w14:paraId="2D3AB5B1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N-2</w:t>
            </w:r>
          </w:p>
          <w:p w14:paraId="405905DE" w14:textId="762503F4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20</w:t>
            </w:r>
            <w:r w:rsidR="00D37C7A">
              <w:rPr>
                <w:rFonts w:ascii="Calibri" w:hAnsi="Calibri" w:cs="Calibri"/>
                <w:b/>
                <w:sz w:val="22"/>
              </w:rPr>
              <w:t>2</w:t>
            </w:r>
            <w:r w:rsidR="00CC6467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1488" w:type="dxa"/>
          </w:tcPr>
          <w:p w14:paraId="3242E2D3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N-1</w:t>
            </w:r>
          </w:p>
          <w:p w14:paraId="4B0495F0" w14:textId="2B815375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20</w:t>
            </w:r>
            <w:r w:rsidR="00641B13" w:rsidRPr="00641B13">
              <w:rPr>
                <w:rFonts w:ascii="Calibri" w:hAnsi="Calibri" w:cs="Calibri"/>
                <w:b/>
                <w:sz w:val="22"/>
              </w:rPr>
              <w:t>2</w:t>
            </w:r>
            <w:r w:rsidR="00CC6467">
              <w:rPr>
                <w:rFonts w:ascii="Calibri" w:hAnsi="Calibri" w:cs="Calibri"/>
                <w:b/>
                <w:sz w:val="22"/>
              </w:rPr>
              <w:t>5</w:t>
            </w:r>
          </w:p>
        </w:tc>
      </w:tr>
      <w:tr w:rsidR="00733BD0" w:rsidRPr="00641B13" w14:paraId="577C3DA7" w14:textId="77777777">
        <w:trPr>
          <w:trHeight w:val="488"/>
        </w:trPr>
        <w:tc>
          <w:tcPr>
            <w:tcW w:w="3614" w:type="dxa"/>
            <w:vAlign w:val="center"/>
          </w:tcPr>
          <w:p w14:paraId="2F3B9EC6" w14:textId="77777777" w:rsidR="00733BD0" w:rsidRPr="00641B13" w:rsidRDefault="00733BD0" w:rsidP="00733BD0">
            <w:pPr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Crédit Impôt Recherche</w:t>
            </w:r>
          </w:p>
        </w:tc>
        <w:tc>
          <w:tcPr>
            <w:tcW w:w="1488" w:type="dxa"/>
            <w:vAlign w:val="center"/>
          </w:tcPr>
          <w:p w14:paraId="1D46F164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88" w:type="dxa"/>
            <w:vAlign w:val="center"/>
          </w:tcPr>
          <w:p w14:paraId="45A74C8A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88" w:type="dxa"/>
            <w:vAlign w:val="center"/>
          </w:tcPr>
          <w:p w14:paraId="3E30215A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33BD0" w:rsidRPr="00641B13" w14:paraId="24479628" w14:textId="77777777">
        <w:trPr>
          <w:trHeight w:val="410"/>
        </w:trPr>
        <w:tc>
          <w:tcPr>
            <w:tcW w:w="3614" w:type="dxa"/>
            <w:vAlign w:val="center"/>
          </w:tcPr>
          <w:p w14:paraId="54562634" w14:textId="77777777" w:rsidR="00733BD0" w:rsidRPr="00641B13" w:rsidRDefault="00733BD0" w:rsidP="00733BD0">
            <w:pPr>
              <w:rPr>
                <w:rFonts w:ascii="Calibri" w:hAnsi="Calibri" w:cs="Calibri"/>
                <w:b/>
                <w:sz w:val="22"/>
              </w:rPr>
            </w:pPr>
            <w:r w:rsidRPr="00641B13">
              <w:rPr>
                <w:rFonts w:ascii="Calibri" w:hAnsi="Calibri" w:cs="Calibri"/>
                <w:b/>
                <w:sz w:val="22"/>
              </w:rPr>
              <w:t>Autres financement ANR - Europe</w:t>
            </w:r>
          </w:p>
        </w:tc>
        <w:tc>
          <w:tcPr>
            <w:tcW w:w="1488" w:type="dxa"/>
            <w:vAlign w:val="center"/>
          </w:tcPr>
          <w:p w14:paraId="0804805F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88" w:type="dxa"/>
            <w:vAlign w:val="center"/>
          </w:tcPr>
          <w:p w14:paraId="2FBD6A12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88" w:type="dxa"/>
            <w:vAlign w:val="center"/>
          </w:tcPr>
          <w:p w14:paraId="109AF8CD" w14:textId="77777777" w:rsidR="00733BD0" w:rsidRPr="00641B13" w:rsidRDefault="00733BD0" w:rsidP="00733BD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69585385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7C891118" w14:textId="77777777" w:rsidR="00733BD0" w:rsidRPr="00641B13" w:rsidRDefault="00733BD0" w:rsidP="00733BD0">
      <w:pPr>
        <w:jc w:val="both"/>
        <w:rPr>
          <w:rFonts w:ascii="Calibri" w:hAnsi="Calibri" w:cs="Calibri"/>
          <w:sz w:val="22"/>
        </w:rPr>
      </w:pPr>
    </w:p>
    <w:p w14:paraId="3161C89F" w14:textId="77777777" w:rsidR="00733BD0" w:rsidRPr="00641B13" w:rsidRDefault="00733BD0" w:rsidP="00733BD0">
      <w:pPr>
        <w:rPr>
          <w:rFonts w:ascii="Calibri" w:hAnsi="Calibri" w:cs="Calibri"/>
          <w:sz w:val="22"/>
        </w:rPr>
      </w:pPr>
    </w:p>
    <w:p w14:paraId="0F5A3BD4" w14:textId="77777777" w:rsidR="00733BD0" w:rsidRPr="00641B13" w:rsidRDefault="00733BD0" w:rsidP="00733BD0">
      <w:pPr>
        <w:rPr>
          <w:rFonts w:ascii="Calibri" w:hAnsi="Calibri" w:cs="Calibri"/>
          <w:sz w:val="22"/>
        </w:rPr>
      </w:pPr>
    </w:p>
    <w:p w14:paraId="13B5F31C" w14:textId="77777777" w:rsidR="00733BD0" w:rsidRPr="00641B13" w:rsidRDefault="00733BD0" w:rsidP="00733BD0">
      <w:pPr>
        <w:rPr>
          <w:rFonts w:ascii="Calibri" w:hAnsi="Calibri" w:cs="Calibri"/>
          <w:sz w:val="22"/>
        </w:rPr>
      </w:pPr>
    </w:p>
    <w:p w14:paraId="463C2A66" w14:textId="77777777" w:rsidR="00733BD0" w:rsidRPr="00641B13" w:rsidRDefault="00733BD0" w:rsidP="00733BD0">
      <w:pPr>
        <w:rPr>
          <w:rFonts w:ascii="Calibri" w:hAnsi="Calibri" w:cs="Calibri"/>
          <w:sz w:val="22"/>
        </w:rPr>
      </w:pPr>
    </w:p>
    <w:p w14:paraId="0D3371DC" w14:textId="77777777" w:rsidR="00733BD0" w:rsidRPr="00641B13" w:rsidRDefault="00733BD0" w:rsidP="00733BD0">
      <w:pPr>
        <w:rPr>
          <w:rFonts w:ascii="Calibri" w:hAnsi="Calibri" w:cs="Calibri"/>
        </w:rPr>
      </w:pPr>
    </w:p>
    <w:sectPr w:rsidR="00733BD0" w:rsidRPr="00641B13" w:rsidSect="00733BD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402C6"/>
    <w:multiLevelType w:val="hybridMultilevel"/>
    <w:tmpl w:val="4F46B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717D3"/>
    <w:multiLevelType w:val="singleLevel"/>
    <w:tmpl w:val="79B80C06"/>
    <w:lvl w:ilvl="0">
      <w:start w:val="6"/>
      <w:numFmt w:val="bullet"/>
      <w:lvlText w:val="-"/>
      <w:lvlJc w:val="left"/>
      <w:pPr>
        <w:tabs>
          <w:tab w:val="num" w:pos="779"/>
        </w:tabs>
        <w:ind w:left="779" w:hanging="360"/>
      </w:pPr>
      <w:rPr>
        <w:rFonts w:hint="default"/>
      </w:rPr>
    </w:lvl>
  </w:abstractNum>
  <w:num w:numId="1" w16cid:durableId="348021920">
    <w:abstractNumId w:val="1"/>
  </w:num>
  <w:num w:numId="2" w16cid:durableId="2588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5B"/>
    <w:rsid w:val="00043180"/>
    <w:rsid w:val="000B1B18"/>
    <w:rsid w:val="0012088D"/>
    <w:rsid w:val="001D4162"/>
    <w:rsid w:val="002D24C6"/>
    <w:rsid w:val="004C7B6F"/>
    <w:rsid w:val="00584507"/>
    <w:rsid w:val="00641B13"/>
    <w:rsid w:val="00733BD0"/>
    <w:rsid w:val="007F029B"/>
    <w:rsid w:val="009235C4"/>
    <w:rsid w:val="00BB345B"/>
    <w:rsid w:val="00BC0784"/>
    <w:rsid w:val="00C750CC"/>
    <w:rsid w:val="00CC6467"/>
    <w:rsid w:val="00D37C7A"/>
    <w:rsid w:val="00F27B58"/>
    <w:rsid w:val="00F8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C64C2"/>
  <w15:chartTrackingRefBased/>
  <w15:docId w15:val="{194F8C40-F2D4-414E-867F-AA0CC272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45B"/>
    <w:rPr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BB345B"/>
    <w:pPr>
      <w:keepNext/>
      <w:ind w:left="960"/>
      <w:jc w:val="center"/>
      <w:outlineLvl w:val="7"/>
    </w:pPr>
    <w:rPr>
      <w:b/>
      <w:sz w:val="22"/>
      <w:szCs w:val="22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BB345B"/>
    <w:pPr>
      <w:keepNext/>
      <w:outlineLvl w:val="8"/>
    </w:pPr>
    <w:rPr>
      <w:b/>
      <w:bCs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B306F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Corpsdetexte">
    <w:name w:val="Body Text"/>
    <w:basedOn w:val="Normal"/>
    <w:rsid w:val="009A4B9A"/>
    <w:pPr>
      <w:jc w:val="center"/>
    </w:pPr>
    <w:rPr>
      <w:b/>
      <w:bCs/>
      <w:sz w:val="36"/>
      <w:szCs w:val="50"/>
    </w:rPr>
  </w:style>
  <w:style w:type="paragraph" w:customStyle="1" w:styleId="CarCar5CarCarCharCharCar">
    <w:name w:val="Car Car5 Car Car Char Char Car"/>
    <w:basedOn w:val="Normal"/>
    <w:rsid w:val="009A4B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Lienhypertexte">
    <w:name w:val="Hyperlink"/>
    <w:rsid w:val="009A4B9A"/>
    <w:rPr>
      <w:color w:val="0000FF"/>
      <w:u w:val="single"/>
    </w:rPr>
  </w:style>
  <w:style w:type="paragraph" w:customStyle="1" w:styleId="CorpsdetexteDevis">
    <w:name w:val="Corps de texte Devis"/>
    <w:basedOn w:val="Normal"/>
    <w:rsid w:val="009A4B9A"/>
    <w:pPr>
      <w:jc w:val="both"/>
    </w:pPr>
    <w:rPr>
      <w:szCs w:val="20"/>
    </w:rPr>
  </w:style>
  <w:style w:type="character" w:customStyle="1" w:styleId="Titre9Car">
    <w:name w:val="Titre 9 Car"/>
    <w:link w:val="Titre9"/>
    <w:rsid w:val="00BF62A6"/>
    <w:rPr>
      <w:b/>
      <w:bCs/>
    </w:rPr>
  </w:style>
  <w:style w:type="character" w:customStyle="1" w:styleId="Titre8Car">
    <w:name w:val="Titre 8 Car"/>
    <w:link w:val="Titre8"/>
    <w:rsid w:val="00BF62A6"/>
    <w:rPr>
      <w:b/>
      <w:sz w:val="22"/>
      <w:szCs w:val="22"/>
    </w:rPr>
  </w:style>
  <w:style w:type="paragraph" w:styleId="Textedebulles">
    <w:name w:val="Balloon Text"/>
    <w:basedOn w:val="Normal"/>
    <w:link w:val="TextedebullesCar"/>
    <w:rsid w:val="00E56AC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E56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290B41D6CF44A96F489656D85F9FB" ma:contentTypeVersion="13" ma:contentTypeDescription="Crée un document." ma:contentTypeScope="" ma:versionID="5849f910e085df1582c954886d080985">
  <xsd:schema xmlns:xsd="http://www.w3.org/2001/XMLSchema" xmlns:xs="http://www.w3.org/2001/XMLSchema" xmlns:p="http://schemas.microsoft.com/office/2006/metadata/properties" xmlns:ns2="eb315462-c43c-4337-88cf-05bb740a6b6b" xmlns:ns3="2ef16aa0-3ca8-4a67-b7ae-d23d78c77e22" targetNamespace="http://schemas.microsoft.com/office/2006/metadata/properties" ma:root="true" ma:fieldsID="7e579fdac8af6a65fbb70420bbeca5a1" ns2:_="" ns3:_="">
    <xsd:import namespace="eb315462-c43c-4337-88cf-05bb740a6b6b"/>
    <xsd:import namespace="2ef16aa0-3ca8-4a67-b7ae-d23d78c77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15462-c43c-4337-88cf-05bb740a6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6aa0-3ca8-4a67-b7ae-d23d78c77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248FA-B8D2-4BAA-B2DF-492A370C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6AB0A-6CE9-49CE-99A6-59D5E34EC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C3EFA-D540-4F80-8754-32D5E508C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15462-c43c-4337-88cf-05bb740a6b6b"/>
    <ds:schemaRef ds:uri="2ef16aa0-3ca8-4a67-b7ae-d23d78c7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PRESENTATION DE LA SOCIETE</vt:lpstr>
      <vt:lpstr>FICHE DE PRESENTATION DE LA SOCIETE</vt:lpstr>
    </vt:vector>
  </TitlesOfParts>
  <Company>IS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PRESENTATION DE LA SOCIETE</dc:title>
  <dc:subject/>
  <dc:creator>IS</dc:creator>
  <cp:keywords/>
  <cp:lastModifiedBy>Yassine Khalouq</cp:lastModifiedBy>
  <cp:revision>4</cp:revision>
  <cp:lastPrinted>2015-01-22T12:43:00Z</cp:lastPrinted>
  <dcterms:created xsi:type="dcterms:W3CDTF">2025-01-07T14:42:00Z</dcterms:created>
  <dcterms:modified xsi:type="dcterms:W3CDTF">2026-02-17T13:27:00Z</dcterms:modified>
</cp:coreProperties>
</file>